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2" w:rsidRDefault="00336BA2" w:rsidP="00336BA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Примерный календарный план воспитательной работы</w:t>
      </w:r>
    </w:p>
    <w:p w:rsidR="00336BA2" w:rsidRDefault="00336BA2" w:rsidP="00336BA2">
      <w:pPr>
        <w:spacing w:line="276" w:lineRule="auto"/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9"/>
        <w:gridCol w:w="4072"/>
        <w:gridCol w:w="425"/>
        <w:gridCol w:w="425"/>
        <w:gridCol w:w="567"/>
        <w:gridCol w:w="377"/>
        <w:gridCol w:w="49"/>
        <w:gridCol w:w="425"/>
        <w:gridCol w:w="51"/>
        <w:gridCol w:w="446"/>
        <w:gridCol w:w="70"/>
        <w:gridCol w:w="376"/>
        <w:gridCol w:w="49"/>
        <w:gridCol w:w="498"/>
        <w:gridCol w:w="69"/>
        <w:gridCol w:w="377"/>
        <w:gridCol w:w="48"/>
        <w:gridCol w:w="567"/>
        <w:gridCol w:w="72"/>
        <w:gridCol w:w="446"/>
        <w:gridCol w:w="567"/>
      </w:tblGrid>
      <w:tr w:rsidR="0049736F" w:rsidRPr="00CE4F82" w:rsidTr="00CE4F82">
        <w:trPr>
          <w:cantSplit/>
          <w:trHeight w:val="156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Направления воспитания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BA2" w:rsidRPr="00CE4F82" w:rsidRDefault="00336BA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</w:tr>
      <w:tr w:rsidR="00E67D54" w:rsidRPr="00CE4F82" w:rsidTr="00CE4F82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Развитие основ нравственной культуры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1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>Спортивный праздник "День здоровья", посвященный Дню космонавтики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E4F82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2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 xml:space="preserve">Развлечение «Азбука безопасности»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E4F82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 xml:space="preserve">Досуг по ПДД: «Красный, желтый, зеленый </w:t>
            </w:r>
            <w:r w:rsidRPr="00CE4F82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BF77DD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ЗОЖ Развлечение «Зайка - незнайка»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BF77DD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93831">
              <w:rPr>
                <w:color w:val="000000"/>
                <w:sz w:val="22"/>
                <w:szCs w:val="22"/>
              </w:rPr>
              <w:t>День здоровья «Айболит в гостях у ребят»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E4F82"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493831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93831">
              <w:rPr>
                <w:color w:val="000000"/>
                <w:sz w:val="22"/>
                <w:szCs w:val="22"/>
              </w:rPr>
              <w:t xml:space="preserve">Викторина «Путешествие в страну </w:t>
            </w:r>
            <w:proofErr w:type="spellStart"/>
            <w:r w:rsidRPr="00493831">
              <w:rPr>
                <w:color w:val="000000"/>
                <w:sz w:val="22"/>
                <w:szCs w:val="22"/>
              </w:rPr>
              <w:t>Витаминию</w:t>
            </w:r>
            <w:proofErr w:type="spellEnd"/>
            <w:r w:rsidRPr="004938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EBB" w:rsidRPr="00CE4F82" w:rsidTr="00CE4F82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EBB" w:rsidRPr="00CE4F82" w:rsidRDefault="00B57EB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Формирование семейных ценностей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B" w:rsidRPr="00CE4F82" w:rsidRDefault="00B57EBB" w:rsidP="0049736F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CE4F82">
              <w:rPr>
                <w:color w:val="000000"/>
                <w:sz w:val="22"/>
                <w:szCs w:val="22"/>
              </w:rPr>
              <w:t>1</w:t>
            </w:r>
            <w:r w:rsidRPr="00CE4F82">
              <w:rPr>
                <w:color w:val="000000"/>
                <w:sz w:val="22"/>
                <w:szCs w:val="22"/>
              </w:rPr>
              <w:t>"Краски осени" выставка-конкурс осенних букетов, совместно с родителями)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EBB" w:rsidRPr="00CE4F82" w:rsidTr="00CE4F82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EBB" w:rsidRPr="00CE4F82" w:rsidRDefault="00B57EB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B" w:rsidRPr="00CE4F82" w:rsidRDefault="00B57EBB" w:rsidP="0049736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2</w:t>
            </w:r>
            <w:r w:rsidRPr="00CE4F82">
              <w:rPr>
                <w:color w:val="000000"/>
                <w:sz w:val="22"/>
                <w:szCs w:val="22"/>
              </w:rPr>
              <w:t>" Возраст осен</w:t>
            </w:r>
            <w:proofErr w:type="gramStart"/>
            <w:r w:rsidRPr="00CE4F82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CE4F82">
              <w:rPr>
                <w:color w:val="000000"/>
                <w:sz w:val="22"/>
                <w:szCs w:val="22"/>
              </w:rPr>
              <w:t xml:space="preserve">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EBB" w:rsidRPr="00CE4F82" w:rsidTr="00CE4F82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EBB" w:rsidRPr="00CE4F82" w:rsidRDefault="00B57EB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>Выставка открыток ко Дню 8 марта</w:t>
            </w:r>
            <w:proofErr w:type="gramStart"/>
            <w:r w:rsidRPr="00CE4F82">
              <w:rPr>
                <w:color w:val="000000"/>
                <w:sz w:val="22"/>
                <w:szCs w:val="22"/>
              </w:rPr>
              <w:t xml:space="preserve">  </w:t>
            </w:r>
            <w:r w:rsidRPr="00CE4F82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EBB" w:rsidRPr="00CE4F82" w:rsidTr="00CE4F82"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BB" w:rsidRPr="00CE4F82" w:rsidRDefault="00B57EB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Развлечение "День матери"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B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D04147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Формирование основ гражданской идентичности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1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>Выставка открыток ко Дню Защитника Отечества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D04147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Выставка уголков памяти "Помним..</w:t>
            </w:r>
            <w:proofErr w:type="gramStart"/>
            <w:r w:rsidRPr="00CE4F8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4F82">
              <w:rPr>
                <w:color w:val="000000"/>
                <w:sz w:val="22"/>
                <w:szCs w:val="22"/>
              </w:rPr>
              <w:t>тим...гордимся!" ( в группах)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D04147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</w:t>
            </w:r>
            <w:r w:rsidRPr="00CE4F82">
              <w:rPr>
                <w:color w:val="000000"/>
                <w:sz w:val="22"/>
                <w:szCs w:val="22"/>
              </w:rPr>
              <w:t>«Виртуальное путешествие по родному посёлку».</w:t>
            </w:r>
            <w:r w:rsidRPr="00CE4F82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D04147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1F46">
              <w:rPr>
                <w:color w:val="000000"/>
                <w:sz w:val="22"/>
                <w:szCs w:val="22"/>
              </w:rPr>
              <w:t>Праздник, посвящённый  23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D04147"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211F46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73C0C">
              <w:rPr>
                <w:color w:val="000000"/>
                <w:sz w:val="22"/>
                <w:szCs w:val="22"/>
              </w:rPr>
              <w:t>Муз-литературная</w:t>
            </w:r>
            <w:proofErr w:type="gramEnd"/>
            <w:r w:rsidRPr="00873C0C">
              <w:rPr>
                <w:color w:val="000000"/>
                <w:sz w:val="22"/>
                <w:szCs w:val="22"/>
              </w:rPr>
              <w:t xml:space="preserve"> композиция «Музыка и поэзия» по творчеству </w:t>
            </w:r>
            <w:proofErr w:type="spellStart"/>
            <w:r w:rsidRPr="00873C0C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736F" w:rsidRPr="00CE4F82" w:rsidTr="00CE4F82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Формирование основ межэтнического взаимодействия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1</w:t>
            </w:r>
            <w:r w:rsidR="003644F9" w:rsidRPr="00CE4F82">
              <w:rPr>
                <w:sz w:val="22"/>
                <w:szCs w:val="22"/>
              </w:rPr>
              <w:t xml:space="preserve"> </w:t>
            </w:r>
            <w:r w:rsidR="003644F9" w:rsidRPr="00CE4F82">
              <w:rPr>
                <w:color w:val="000000"/>
                <w:sz w:val="22"/>
                <w:szCs w:val="22"/>
              </w:rPr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644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736F" w:rsidRPr="00CE4F82" w:rsidTr="00CE4F82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2</w:t>
            </w:r>
            <w:r w:rsidR="008B207D" w:rsidRPr="00CE4F82">
              <w:rPr>
                <w:sz w:val="22"/>
                <w:szCs w:val="22"/>
              </w:rPr>
              <w:t xml:space="preserve"> </w:t>
            </w:r>
            <w:r w:rsidR="008B207D" w:rsidRPr="00CE4F82">
              <w:rPr>
                <w:color w:val="000000"/>
                <w:sz w:val="22"/>
                <w:szCs w:val="22"/>
              </w:rPr>
              <w:t>Широкая масленица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736F" w:rsidRPr="00CE4F82" w:rsidTr="00CE4F82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</w:t>
            </w:r>
            <w:r w:rsidR="00B57EBB" w:rsidRPr="00CE4F82">
              <w:rPr>
                <w:sz w:val="22"/>
                <w:szCs w:val="22"/>
              </w:rPr>
              <w:t xml:space="preserve"> </w:t>
            </w:r>
            <w:r w:rsidR="00B57EBB" w:rsidRPr="00CE4F82">
              <w:rPr>
                <w:color w:val="000000"/>
                <w:sz w:val="22"/>
                <w:szCs w:val="22"/>
              </w:rPr>
              <w:t>Развлечение ко Дню народного единства «Моя страна»</w:t>
            </w:r>
            <w:r w:rsidRPr="00CE4F82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B57EB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663D27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Формирование основ социокультурных ценностей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1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>Физкультурный досуг "Веселые старты"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663D27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2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>Новогодние  утренники в группах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663D27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3День театра</w:t>
            </w:r>
            <w:r w:rsidRPr="00CE4F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663D27"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E67D54">
              <w:rPr>
                <w:color w:val="000000"/>
                <w:sz w:val="22"/>
                <w:szCs w:val="22"/>
              </w:rPr>
              <w:t>Экскурсии в школьный музей: "Краеведческая экспозиция"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80B3E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 w:colFirst="0" w:colLast="0"/>
            <w:r w:rsidRPr="00CE4F82">
              <w:rPr>
                <w:color w:val="000000"/>
                <w:sz w:val="22"/>
                <w:szCs w:val="22"/>
              </w:rPr>
              <w:t>Формирование основ экологической культуры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1</w:t>
            </w:r>
            <w:r w:rsidRPr="00CE4F82">
              <w:rPr>
                <w:sz w:val="22"/>
                <w:szCs w:val="22"/>
              </w:rPr>
              <w:t xml:space="preserve"> </w:t>
            </w:r>
            <w:r w:rsidRPr="00CE4F82">
              <w:rPr>
                <w:color w:val="000000"/>
                <w:sz w:val="22"/>
                <w:szCs w:val="22"/>
              </w:rPr>
              <w:t>Экологический праздник, посвященный Дню Земли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E67D54" w:rsidRPr="00CE4F82" w:rsidTr="00C80B3E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54D2">
              <w:rPr>
                <w:color w:val="000000"/>
                <w:sz w:val="22"/>
                <w:szCs w:val="22"/>
              </w:rPr>
              <w:t>День Воды-22 марта»- развлечение «Капелька воды»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80B3E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  <w:r w:rsidRPr="00A85ECD">
              <w:rPr>
                <w:color w:val="000000"/>
                <w:sz w:val="22"/>
                <w:szCs w:val="22"/>
              </w:rPr>
              <w:t xml:space="preserve">Музыкальное развлечение: «Зимняя прогулка </w:t>
            </w:r>
            <w:r w:rsidRPr="00CE4F82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80B3E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266F6">
              <w:rPr>
                <w:color w:val="000000"/>
                <w:sz w:val="22"/>
                <w:szCs w:val="22"/>
              </w:rPr>
              <w:t>Музыкальное развлечение «Лесной концерт», «В гостях у цветочной феи»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E67D54" w:rsidRPr="00CE4F82" w:rsidTr="00C80B3E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7266F6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B1012">
              <w:rPr>
                <w:color w:val="000000"/>
                <w:sz w:val="22"/>
                <w:szCs w:val="22"/>
              </w:rPr>
              <w:t>акция «Покормите птиц зимой» (изготовление кормушек)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7D54" w:rsidRPr="00CE4F82" w:rsidTr="00C80B3E"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4" w:rsidRPr="00CE4F82" w:rsidRDefault="00E67D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7B101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B1012">
              <w:rPr>
                <w:color w:val="000000"/>
                <w:sz w:val="22"/>
                <w:szCs w:val="22"/>
              </w:rPr>
              <w:t>- акция «Каждой птице свой дом» (по изготовлению и развешиванию скворечников)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Pr="00CE4F82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4" w:rsidRDefault="00E67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736F" w:rsidRPr="00CE4F82" w:rsidTr="00CE4F82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lastRenderedPageBreak/>
              <w:t>Воспитание культуры труда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A2" w:rsidRPr="00CE4F82" w:rsidRDefault="00336BA2" w:rsidP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1</w:t>
            </w:r>
            <w:r w:rsidR="008B207D" w:rsidRPr="00CE4F82">
              <w:rPr>
                <w:color w:val="000000"/>
                <w:sz w:val="22"/>
                <w:szCs w:val="22"/>
              </w:rPr>
              <w:t>Огород на подоконнике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</w:tr>
      <w:tr w:rsidR="0049736F" w:rsidRPr="00CE4F82" w:rsidTr="00CE4F82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2</w:t>
            </w:r>
            <w:proofErr w:type="gramStart"/>
            <w:r w:rsidR="008B207D" w:rsidRPr="00CE4F82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="008B207D" w:rsidRPr="00CE4F82">
              <w:rPr>
                <w:color w:val="000000"/>
                <w:sz w:val="22"/>
                <w:szCs w:val="22"/>
              </w:rPr>
              <w:t>аш цветник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8B207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+</w:t>
            </w:r>
          </w:p>
        </w:tc>
      </w:tr>
      <w:tr w:rsidR="0049736F" w:rsidRPr="00CE4F82" w:rsidTr="00CE4F82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2" w:rsidRPr="00CE4F82" w:rsidRDefault="00336BA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E4F82">
              <w:rPr>
                <w:color w:val="000000"/>
                <w:sz w:val="22"/>
                <w:szCs w:val="22"/>
              </w:rPr>
              <w:t>3</w:t>
            </w:r>
            <w:r w:rsidR="00211F46">
              <w:rPr>
                <w:color w:val="000000"/>
                <w:sz w:val="22"/>
                <w:szCs w:val="22"/>
              </w:rPr>
              <w:t xml:space="preserve"> Не сори</w:t>
            </w:r>
            <w:proofErr w:type="gramStart"/>
            <w:r w:rsidRPr="00CE4F82">
              <w:rPr>
                <w:color w:val="000000"/>
                <w:sz w:val="22"/>
                <w:szCs w:val="22"/>
              </w:rPr>
              <w:t>….</w:t>
            </w:r>
            <w:proofErr w:type="gramEnd"/>
            <w:r w:rsidR="00211F46">
              <w:rPr>
                <w:color w:val="000000"/>
                <w:sz w:val="22"/>
                <w:szCs w:val="22"/>
              </w:rPr>
              <w:t>Акция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211F4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211F4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336BA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2" w:rsidRPr="00CE4F82" w:rsidRDefault="00211F4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336BA2" w:rsidRDefault="00336BA2" w:rsidP="00336BA2">
      <w:pPr>
        <w:spacing w:line="276" w:lineRule="auto"/>
        <w:rPr>
          <w:color w:val="000000"/>
        </w:rPr>
      </w:pPr>
    </w:p>
    <w:p w:rsidR="00336BA2" w:rsidRDefault="00336BA2" w:rsidP="00336BA2">
      <w:pPr>
        <w:spacing w:line="276" w:lineRule="auto"/>
        <w:rPr>
          <w:color w:val="000000"/>
        </w:rPr>
      </w:pPr>
    </w:p>
    <w:p w:rsidR="001E5CB7" w:rsidRDefault="001E5CB7"/>
    <w:sectPr w:rsidR="001E5CB7" w:rsidSect="00320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2"/>
    <w:rsid w:val="0007583D"/>
    <w:rsid w:val="000D0FE4"/>
    <w:rsid w:val="001120FE"/>
    <w:rsid w:val="001E5CB7"/>
    <w:rsid w:val="00211F46"/>
    <w:rsid w:val="00320636"/>
    <w:rsid w:val="00336BA2"/>
    <w:rsid w:val="003644F9"/>
    <w:rsid w:val="00493831"/>
    <w:rsid w:val="0049736F"/>
    <w:rsid w:val="00701D5D"/>
    <w:rsid w:val="007266F6"/>
    <w:rsid w:val="007B1012"/>
    <w:rsid w:val="007E49EA"/>
    <w:rsid w:val="00844287"/>
    <w:rsid w:val="00873C0C"/>
    <w:rsid w:val="008B207D"/>
    <w:rsid w:val="008B54D2"/>
    <w:rsid w:val="00A85ECD"/>
    <w:rsid w:val="00B51C15"/>
    <w:rsid w:val="00B57EBB"/>
    <w:rsid w:val="00CE4F82"/>
    <w:rsid w:val="00D35633"/>
    <w:rsid w:val="00E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2021-06-17T14:46:00Z</dcterms:created>
  <dcterms:modified xsi:type="dcterms:W3CDTF">2021-06-17T17:05:00Z</dcterms:modified>
</cp:coreProperties>
</file>